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9" w:rsidRDefault="00872A31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    </w:t>
      </w:r>
      <w:r w:rsidRPr="00872A31">
        <w:rPr>
          <w:rFonts w:ascii="標楷體" w:eastAsia="標楷體" w:hAnsi="標楷體" w:hint="eastAsia"/>
          <w:sz w:val="28"/>
          <w:szCs w:val="28"/>
        </w:rPr>
        <w:t>嘉義縣布袋鎮永安國小校慶環境教育進場活動照片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6"/>
        <w:gridCol w:w="4116"/>
      </w:tblGrid>
      <w:tr w:rsidR="00872A31" w:rsidTr="00872A31">
        <w:tc>
          <w:tcPr>
            <w:tcW w:w="4181" w:type="dxa"/>
          </w:tcPr>
          <w:p w:rsidR="00872A31" w:rsidRDefault="00872A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04160" cy="24993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3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959" cy="249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872A31" w:rsidRDefault="00872A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06040" cy="2499360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4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531" cy="25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A31" w:rsidTr="00872A31">
        <w:tc>
          <w:tcPr>
            <w:tcW w:w="4181" w:type="dxa"/>
          </w:tcPr>
          <w:p w:rsidR="00872A31" w:rsidRDefault="00872A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98420" cy="230886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4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307" cy="2307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2A31" w:rsidRPr="00872A31" w:rsidRDefault="00872A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872A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72A31">
              <w:rPr>
                <w:rFonts w:ascii="標楷體" w:eastAsia="標楷體" w:hAnsi="標楷體" w:hint="eastAsia"/>
              </w:rPr>
              <w:t>節約用水</w:t>
            </w:r>
            <w:bookmarkStart w:id="0" w:name="_GoBack"/>
            <w:bookmarkEnd w:id="0"/>
          </w:p>
        </w:tc>
        <w:tc>
          <w:tcPr>
            <w:tcW w:w="4181" w:type="dxa"/>
          </w:tcPr>
          <w:p w:rsidR="00872A31" w:rsidRDefault="00872A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362200" cy="2354580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801" cy="235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2A31" w:rsidRPr="00872A31" w:rsidRDefault="00872A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872A31">
              <w:rPr>
                <w:rFonts w:ascii="標楷體" w:eastAsia="標楷體" w:hAnsi="標楷體" w:hint="eastAsia"/>
              </w:rPr>
              <w:t>虱目魚舞</w:t>
            </w:r>
          </w:p>
        </w:tc>
      </w:tr>
      <w:tr w:rsidR="00872A31" w:rsidTr="00872A31">
        <w:tc>
          <w:tcPr>
            <w:tcW w:w="4181" w:type="dxa"/>
          </w:tcPr>
          <w:p w:rsidR="00872A31" w:rsidRDefault="00872A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727960" cy="272796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791" cy="272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872A31" w:rsidRDefault="00872A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60320" cy="271272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725" cy="271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A31" w:rsidRPr="00872A31" w:rsidRDefault="00872A31">
      <w:pPr>
        <w:rPr>
          <w:rFonts w:ascii="標楷體" w:eastAsia="標楷體" w:hAnsi="標楷體"/>
          <w:sz w:val="28"/>
          <w:szCs w:val="28"/>
        </w:rPr>
      </w:pPr>
    </w:p>
    <w:sectPr w:rsidR="00872A31" w:rsidRPr="00872A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31"/>
    <w:rsid w:val="00453609"/>
    <w:rsid w:val="00872A31"/>
    <w:rsid w:val="008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2A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2A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2017-04-26T03:39:00Z</cp:lastPrinted>
  <dcterms:created xsi:type="dcterms:W3CDTF">2017-04-26T03:33:00Z</dcterms:created>
  <dcterms:modified xsi:type="dcterms:W3CDTF">2017-04-26T03:39:00Z</dcterms:modified>
</cp:coreProperties>
</file>